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596A2C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EEE8DE" wp14:editId="046873FA">
            <wp:simplePos x="0" y="0"/>
            <wp:positionH relativeFrom="margin">
              <wp:posOffset>714375</wp:posOffset>
            </wp:positionH>
            <wp:positionV relativeFrom="margin">
              <wp:posOffset>1402715</wp:posOffset>
            </wp:positionV>
            <wp:extent cx="4536000" cy="281240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81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74" w:rsidRDefault="00DC197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F" w:rsidRDefault="002E0A7F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161873" w:rsidP="00E908E9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Лабораторная Работа № 6</w:t>
      </w:r>
      <w:bookmarkStart w:id="0" w:name="_GoBack"/>
      <w:bookmarkEnd w:id="0"/>
    </w:p>
    <w:p w:rsidR="003128D3" w:rsidRPr="006F357F" w:rsidRDefault="006F357F" w:rsidP="006F357F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Вынужденные электрические колебания                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в контуре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 содержащем индуктивность</w:t>
      </w:r>
    </w:p>
    <w:p w:rsidR="002148F5" w:rsidRDefault="003128D3" w:rsidP="002148F5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D18" w:rsidRDefault="00105D18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64" w:rsidRDefault="003E116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3128D3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D3">
        <w:rPr>
          <w:rFonts w:ascii="Times New Roman" w:hAnsi="Times New Roman" w:cs="Times New Roman"/>
          <w:b/>
          <w:sz w:val="32"/>
          <w:szCs w:val="32"/>
        </w:rPr>
        <w:t>Душанбе-2019</w:t>
      </w:r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161873"/>
    <w:rsid w:val="002148F5"/>
    <w:rsid w:val="002E0A7F"/>
    <w:rsid w:val="003128D3"/>
    <w:rsid w:val="003130F0"/>
    <w:rsid w:val="003C464C"/>
    <w:rsid w:val="003E1164"/>
    <w:rsid w:val="004B72DE"/>
    <w:rsid w:val="00596A2C"/>
    <w:rsid w:val="0061730F"/>
    <w:rsid w:val="00662DFD"/>
    <w:rsid w:val="006D41C4"/>
    <w:rsid w:val="006F357F"/>
    <w:rsid w:val="00714883"/>
    <w:rsid w:val="0079641C"/>
    <w:rsid w:val="007F1DD3"/>
    <w:rsid w:val="008035A8"/>
    <w:rsid w:val="00B75DCD"/>
    <w:rsid w:val="00C95389"/>
    <w:rsid w:val="00CA50B7"/>
    <w:rsid w:val="00D16D71"/>
    <w:rsid w:val="00D229F8"/>
    <w:rsid w:val="00D45FE6"/>
    <w:rsid w:val="00DB30AC"/>
    <w:rsid w:val="00DC1974"/>
    <w:rsid w:val="00DD25D9"/>
    <w:rsid w:val="00E908E9"/>
    <w:rsid w:val="00E91B83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8BE9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16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Пользователь</cp:lastModifiedBy>
  <cp:revision>27</cp:revision>
  <cp:lastPrinted>2019-02-01T13:14:00Z</cp:lastPrinted>
  <dcterms:created xsi:type="dcterms:W3CDTF">2018-12-13T18:18:00Z</dcterms:created>
  <dcterms:modified xsi:type="dcterms:W3CDTF">2019-02-01T13:21:00Z</dcterms:modified>
</cp:coreProperties>
</file>